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DA9" w:rsidRDefault="006C4DA9">
      <w:r>
        <w:t>Instructions to Build CCS based Flash Writers from Serial Flash and boot Utilities in CCSv7.</w:t>
      </w:r>
    </w:p>
    <w:p w:rsidR="006C4DA9" w:rsidRPr="006C4DA9" w:rsidRDefault="006C4DA9">
      <w:pPr>
        <w:rPr>
          <w:b/>
        </w:rPr>
      </w:pPr>
      <w:r w:rsidRPr="006C4DA9">
        <w:rPr>
          <w:b/>
        </w:rPr>
        <w:t>Software required:</w:t>
      </w:r>
    </w:p>
    <w:p w:rsidR="006C4DA9" w:rsidRDefault="006C4DA9">
      <w:hyperlink r:id="rId5" w:history="1">
        <w:r w:rsidRPr="006C4DA9">
          <w:rPr>
            <w:rStyle w:val="Hyperlink"/>
          </w:rPr>
          <w:t>Serial flash and boot utilities for OMAPL138</w:t>
        </w:r>
      </w:hyperlink>
    </w:p>
    <w:p w:rsidR="006C4DA9" w:rsidRDefault="006C4DA9">
      <w:hyperlink r:id="rId6" w:history="1">
        <w:r w:rsidRPr="006C4DA9">
          <w:rPr>
            <w:rStyle w:val="Hyperlink"/>
          </w:rPr>
          <w:t xml:space="preserve">Compiler </w:t>
        </w:r>
        <w:proofErr w:type="spellStart"/>
        <w:r w:rsidRPr="006C4DA9">
          <w:rPr>
            <w:rStyle w:val="Hyperlink"/>
          </w:rPr>
          <w:t>CGTools</w:t>
        </w:r>
        <w:proofErr w:type="spellEnd"/>
        <w:r w:rsidRPr="006C4DA9">
          <w:rPr>
            <w:rStyle w:val="Hyperlink"/>
          </w:rPr>
          <w:t xml:space="preserve"> 7.4x</w:t>
        </w:r>
      </w:hyperlink>
      <w:r>
        <w:t xml:space="preserve"> [Flash writers </w:t>
      </w:r>
      <w:r w:rsidR="000A5986">
        <w:t xml:space="preserve">projects </w:t>
      </w:r>
      <w:r>
        <w:t xml:space="preserve">are configured to build in COFF binaries and </w:t>
      </w:r>
      <w:proofErr w:type="spellStart"/>
      <w:r>
        <w:t>CGTools</w:t>
      </w:r>
      <w:proofErr w:type="spellEnd"/>
      <w:r>
        <w:t xml:space="preserve"> v8.x only builds ELF]</w:t>
      </w:r>
    </w:p>
    <w:p w:rsidR="006C4DA9" w:rsidRDefault="006C4DA9">
      <w:r>
        <w:t xml:space="preserve"> </w:t>
      </w:r>
      <w:r w:rsidRPr="006C4DA9">
        <w:rPr>
          <w:b/>
        </w:rPr>
        <w:t>Step 1</w:t>
      </w:r>
      <w:r>
        <w:t>: Add path to Compiler 7.4.x in the CCS compiler discovery path. Go to Windows-&gt;Preferences:</w:t>
      </w:r>
    </w:p>
    <w:p w:rsidR="006C4DA9" w:rsidRDefault="006C4DA9">
      <w:r w:rsidRPr="006C4DA9">
        <w:drawing>
          <wp:inline distT="0" distB="0" distL="0" distR="0" wp14:anchorId="6E74E2C7" wp14:editId="4B7B8C63">
            <wp:extent cx="4922520" cy="321226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22520" cy="321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6C4DA9" w:rsidRDefault="006C4DA9">
      <w:pPr>
        <w:rPr>
          <w:b/>
        </w:rPr>
      </w:pPr>
      <w:r w:rsidRPr="006C4DA9">
        <w:rPr>
          <w:b/>
        </w:rPr>
        <w:t xml:space="preserve">Step 2: </w:t>
      </w:r>
      <w:r>
        <w:rPr>
          <w:b/>
        </w:rPr>
        <w:t>Import the project as Legacy CCSv3.3 project and select compiler 7.4 and the common root as shown below:</w:t>
      </w:r>
    </w:p>
    <w:p w:rsidR="006C4DA9" w:rsidRDefault="006C4DA9">
      <w:pPr>
        <w:rPr>
          <w:b/>
        </w:rPr>
      </w:pPr>
      <w:r w:rsidRPr="006C4DA9">
        <w:rPr>
          <w:b/>
        </w:rPr>
        <w:drawing>
          <wp:inline distT="0" distB="0" distL="0" distR="0" wp14:anchorId="0EEC5020" wp14:editId="65F8001A">
            <wp:extent cx="1840076" cy="2430780"/>
            <wp:effectExtent l="0" t="0" r="825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46581" cy="243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Pr="006C4DA9">
        <w:rPr>
          <w:b/>
        </w:rPr>
        <w:drawing>
          <wp:inline distT="0" distB="0" distL="0" distR="0" wp14:anchorId="603CDBC4" wp14:editId="22184B3D">
            <wp:extent cx="2872740" cy="2429517"/>
            <wp:effectExtent l="0" t="0" r="381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75700" cy="2432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986" w:rsidRDefault="000A5986">
      <w:pPr>
        <w:rPr>
          <w:b/>
        </w:rPr>
      </w:pPr>
      <w:r w:rsidRPr="000A5986">
        <w:rPr>
          <w:b/>
        </w:rPr>
        <w:lastRenderedPageBreak/>
        <w:drawing>
          <wp:inline distT="0" distB="0" distL="0" distR="0" wp14:anchorId="1FA1AF67" wp14:editId="67AFB751">
            <wp:extent cx="2843825" cy="23926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46328" cy="2394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986" w:rsidRDefault="000A5986">
      <w:pPr>
        <w:rPr>
          <w:b/>
        </w:rPr>
      </w:pPr>
      <w:r w:rsidRPr="000A5986">
        <w:rPr>
          <w:b/>
        </w:rPr>
        <w:drawing>
          <wp:inline distT="0" distB="0" distL="0" distR="0" wp14:anchorId="4B67DFEF" wp14:editId="06D873E9">
            <wp:extent cx="4457700" cy="28398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58107" cy="2840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986" w:rsidRDefault="000A5986">
      <w:pPr>
        <w:rPr>
          <w:b/>
        </w:rPr>
      </w:pPr>
      <w:r w:rsidRPr="000A5986">
        <w:rPr>
          <w:b/>
        </w:rPr>
        <w:drawing>
          <wp:inline distT="0" distB="0" distL="0" distR="0" wp14:anchorId="11807F17" wp14:editId="3279A1B0">
            <wp:extent cx="1584960" cy="1988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85433" cy="1988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5986">
        <w:rPr>
          <w:noProof/>
        </w:rPr>
        <w:t xml:space="preserve"> </w:t>
      </w:r>
      <w:r w:rsidRPr="000A5986">
        <w:rPr>
          <w:b/>
        </w:rPr>
        <w:drawing>
          <wp:inline distT="0" distB="0" distL="0" distR="0" wp14:anchorId="04FC99C4" wp14:editId="0AC0A121">
            <wp:extent cx="3732313" cy="2427997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36220" cy="2430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986" w:rsidRDefault="000A5986">
      <w:pPr>
        <w:rPr>
          <w:b/>
        </w:rPr>
      </w:pPr>
      <w:r w:rsidRPr="000A5986">
        <w:rPr>
          <w:b/>
        </w:rPr>
        <w:lastRenderedPageBreak/>
        <w:drawing>
          <wp:inline distT="0" distB="0" distL="0" distR="0" wp14:anchorId="453FEC12" wp14:editId="652049F3">
            <wp:extent cx="4936784" cy="296418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2966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986" w:rsidRDefault="000A5986">
      <w:pPr>
        <w:rPr>
          <w:b/>
        </w:rPr>
      </w:pPr>
      <w:r w:rsidRPr="000A5986">
        <w:rPr>
          <w:b/>
        </w:rPr>
        <w:drawing>
          <wp:inline distT="0" distB="0" distL="0" distR="0" wp14:anchorId="44DCA3C0" wp14:editId="5F82D2FE">
            <wp:extent cx="3773026" cy="284310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73026" cy="2843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5986" w:rsidRPr="006C4DA9" w:rsidRDefault="000A5986">
      <w:pPr>
        <w:rPr>
          <w:b/>
        </w:rPr>
      </w:pPr>
      <w:r w:rsidRPr="000A5986">
        <w:rPr>
          <w:b/>
        </w:rPr>
        <w:drawing>
          <wp:inline distT="0" distB="0" distL="0" distR="0" wp14:anchorId="46B3DF43" wp14:editId="7773F48E">
            <wp:extent cx="5608320" cy="567424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71089" cy="57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5986" w:rsidRPr="006C4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A9"/>
    <w:rsid w:val="000A5986"/>
    <w:rsid w:val="003E6789"/>
    <w:rsid w:val="006C4DA9"/>
    <w:rsid w:val="0079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D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D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hyperlink" Target="http://software-dl.ti.com/codegen/non-esd/downloads/download.htm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processors.wiki.ti.com/index.php/Serial_Boot_and_Flash_Loading_Utility_for_OMAP-L138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Prabhu, Rahul</dc:creator>
  <cp:lastModifiedBy>Prabhu, Rahul</cp:lastModifiedBy>
  <cp:revision>1</cp:revision>
  <dcterms:created xsi:type="dcterms:W3CDTF">2018-01-12T16:35:00Z</dcterms:created>
  <dcterms:modified xsi:type="dcterms:W3CDTF">2018-01-12T16:54:00Z</dcterms:modified>
</cp:coreProperties>
</file>